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37" w:rsidRDefault="008F5E37" w:rsidP="00AF3AB2">
      <w:pPr>
        <w:spacing w:after="0"/>
        <w:jc w:val="center"/>
        <w:rPr>
          <w:b/>
        </w:rPr>
      </w:pPr>
    </w:p>
    <w:p w:rsidR="00AF3AB2" w:rsidRDefault="00AF3AB2" w:rsidP="00AF3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Новогодний утренник в средней группе.</w:t>
      </w:r>
    </w:p>
    <w:p w:rsidR="00AF3AB2" w:rsidRDefault="00AF3AB2" w:rsidP="00AF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</w:t>
      </w:r>
    </w:p>
    <w:p w:rsidR="00AF3AB2" w:rsidRDefault="00AF3AB2" w:rsidP="00AF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О.М.Ливадняя</w:t>
      </w:r>
      <w:proofErr w:type="spellEnd"/>
    </w:p>
    <w:p w:rsidR="00AF3AB2" w:rsidRDefault="00AF3AB2" w:rsidP="00AF3A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А.Н. Кузнецова,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Мангушева</w:t>
      </w:r>
      <w:proofErr w:type="spellEnd"/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Действующие лица: Взрослые – Воспитатель, Снегурочка, Дед Мороз, Лиса.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 – звери, снежинки.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Под музыку дети парами входят в зал и садятся на стульчики.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E059B4">
        <w:rPr>
          <w:rFonts w:ascii="Times New Roman" w:hAnsi="Times New Roman" w:cs="Times New Roman"/>
          <w:sz w:val="28"/>
          <w:szCs w:val="28"/>
        </w:rPr>
        <w:t>ь: Снова пахнет свежей смолкой,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Мы у елки собрались,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Нарядилась наша елка,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Огоньки на ней зажглись!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Высока, красива, зелена, стройна,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Разными огнями светится она!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Разве не красавица?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Дети: Всем нам елка нравится!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1-й ребенок: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Здравствуй, праздник Новогодний,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Вот и встретиться пришлось!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Всем нам весело сегодня,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Здравствуй, елка, милый гость!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2-й ребенок: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Что за чудо наша елка!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Разбегаются глаза!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Мишурой блестят иголки!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Вот так елочка-краса!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3-й ребенок: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Стала ты еще красивей,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Стала ты еще чудесней,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 этот долгожданный праздник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Елочку согреем песней!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 становятся в хоровод</w:t>
      </w:r>
      <w:r w:rsidR="00D3706B">
        <w:rPr>
          <w:rFonts w:ascii="Times New Roman" w:hAnsi="Times New Roman" w:cs="Times New Roman"/>
          <w:sz w:val="28"/>
          <w:szCs w:val="28"/>
        </w:rPr>
        <w:t xml:space="preserve"> и поют песню «Как красива наша елка»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И красивая наша елочка, и нарядная! Только вот чего-то не хватает. Огоньки мы зажечь забыли!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Если мы в ладоши хлопнем (вот так!)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ногами все притопнем (вот так!)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по команде: «Раз, два, три!»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Мы крикнем: «Елочка, гори!»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Елочка и загорится!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Давайте все захлопаем,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Давайте все затопаем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Вместе: «Раз, два, три! Елочка, гори!»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Елочка зажигается. Дети садятся на стульчики.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Молодцы, ребята! Вот теперь можно и праздник начинать.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 детском саде – Новый год!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Будут танцы, хоровод!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lastRenderedPageBreak/>
        <w:t>А из леса в детский сад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Звери в гости к нам спешат.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Меду сладкого бочонок</w:t>
      </w:r>
    </w:p>
    <w:p w:rsidR="008F5E37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Еле тащит медвежонок.</w:t>
      </w:r>
    </w:p>
    <w:p w:rsidR="00D3706B" w:rsidRPr="00D3706B" w:rsidRDefault="00D3706B" w:rsidP="00E05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музыку, по очереди заходят звери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Медвежонок</w:t>
      </w:r>
      <w:r w:rsidRPr="00E059B4">
        <w:rPr>
          <w:rFonts w:ascii="Times New Roman" w:hAnsi="Times New Roman" w:cs="Times New Roman"/>
          <w:sz w:val="28"/>
          <w:szCs w:val="28"/>
        </w:rPr>
        <w:t>: Вам, друзья, на Новый год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Я принес душистый мед.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Мед янтарный и густой –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Вот подарок мой лесной.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По тропинке из глуши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Белка в гости к нам спешит.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Белочка: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Я спешу, несу в лукошке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орешки, и грибочки.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59B4">
        <w:rPr>
          <w:rFonts w:ascii="Times New Roman" w:hAnsi="Times New Roman" w:cs="Times New Roman"/>
          <w:sz w:val="28"/>
          <w:szCs w:val="28"/>
        </w:rPr>
        <w:t>: Вот зайчишки бегут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морковку всем несут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1-й зайка: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Мы белые зайчата,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Скакать умеем ловко.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2-й зайка: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Вам принесли, ребята,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Мы сочную морковку.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3-й зайка: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Поедают зайки с хрустом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морковку, и капусту.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Зайцы: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Кто морковку грызть полюбит,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Тот весь год здоровым будет!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Не пугайтесь, малыши.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волчонок к нам спешит.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Волчонок: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Я для всех своих друзей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Наловил карасей.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Утром в дальнюю дорожку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Из деревни вышла кошка.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Кошка: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Я несу издалека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Детям крынку молока.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Козлик нам сюда несет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Чуть не целый огород.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Козлик: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Вот </w:t>
      </w:r>
      <w:proofErr w:type="spellStart"/>
      <w:r w:rsidRPr="00E059B4"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 w:rsidRPr="00E059B4">
        <w:rPr>
          <w:rFonts w:ascii="Times New Roman" w:hAnsi="Times New Roman" w:cs="Times New Roman"/>
          <w:sz w:val="28"/>
          <w:szCs w:val="28"/>
        </w:rPr>
        <w:t xml:space="preserve"> и капуста.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Детям будет очень вкусно.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Не печалится Барбос,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Что подарков не принес.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Барбос: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Прибежал я к вам играть,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Ну и угощение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Всем на удивление.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Будем Новый год встречать,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lastRenderedPageBreak/>
        <w:t>Веселиться и плясать.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Что ж, Барбос, выходи,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И нам танец покажи.</w:t>
      </w:r>
    </w:p>
    <w:p w:rsidR="008F5E37" w:rsidRPr="00D3706B" w:rsidRDefault="00D3706B" w:rsidP="00E05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Танец-хоровод «Пришли на праздник в гости к нам»</w:t>
      </w:r>
      <w:bookmarkStart w:id="0" w:name="_GoBack"/>
      <w:bookmarkEnd w:id="0"/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Вот спасибо вам </w:t>
      </w:r>
      <w:proofErr w:type="spellStart"/>
      <w:r w:rsidRPr="00E059B4">
        <w:rPr>
          <w:rFonts w:ascii="Times New Roman" w:hAnsi="Times New Roman" w:cs="Times New Roman"/>
          <w:sz w:val="28"/>
          <w:szCs w:val="28"/>
        </w:rPr>
        <w:t>зверятки</w:t>
      </w:r>
      <w:proofErr w:type="spellEnd"/>
      <w:r w:rsidRPr="00E059B4">
        <w:rPr>
          <w:rFonts w:ascii="Times New Roman" w:hAnsi="Times New Roman" w:cs="Times New Roman"/>
          <w:sz w:val="28"/>
          <w:szCs w:val="28"/>
        </w:rPr>
        <w:t xml:space="preserve"> за угощения и за такой веселый танец. Оставайтесь с нами на празднике. Ребята, но кого-то на нашем празднике не хватает. Надо нам в гости Снегурочку позвать. Давайте все вместе крикнем: «Снегурочка!».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 зовут Снегурочку. Выходит Лиса, переодетая в Снегурочку, поет.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Лиса</w:t>
      </w:r>
      <w:r w:rsidRPr="00E059B4">
        <w:rPr>
          <w:rFonts w:ascii="Times New Roman" w:hAnsi="Times New Roman" w:cs="Times New Roman"/>
          <w:sz w:val="28"/>
          <w:szCs w:val="28"/>
        </w:rPr>
        <w:t>: Снегурочка пригожая,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Живу в густом лесу,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Нисколько не похожа я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На хитрую лису.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Здравствуй, Снегурочка! Мы так рады, что ты пришла к нам на праздник! Дети, смотрите, какая красивая Снегурочка к нам на праздник пришла!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59B4">
        <w:rPr>
          <w:rFonts w:ascii="Times New Roman" w:hAnsi="Times New Roman" w:cs="Times New Roman"/>
          <w:sz w:val="28"/>
          <w:szCs w:val="28"/>
        </w:rPr>
        <w:t>: Как не Снегурочка? (обращаясь к Лисе) Ты ведь Снегурочка, внучка Деда Мороза?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Лиса</w:t>
      </w:r>
      <w:r w:rsidRPr="00E059B4">
        <w:rPr>
          <w:rFonts w:ascii="Times New Roman" w:hAnsi="Times New Roman" w:cs="Times New Roman"/>
          <w:sz w:val="28"/>
          <w:szCs w:val="28"/>
        </w:rPr>
        <w:t>: Она самая. Кому ж еще быть? Не видите что ли, вот шапочка, ……… Все, как полагается.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59B4">
        <w:rPr>
          <w:rFonts w:ascii="Times New Roman" w:hAnsi="Times New Roman" w:cs="Times New Roman"/>
          <w:sz w:val="28"/>
          <w:szCs w:val="28"/>
        </w:rPr>
        <w:t>: Ну, раз ты Снегурочка, то поиграй с нашими детками.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Лиса: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Поиграть? Ой, а как это? А я играть не умею. А нет! Умею! Умею! Я же Снегурочка. Ну, во что поиграем.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А поиграем мы в «Снежки». Вот и проверим, знаешь ты эту игру или нет.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Дети, разбирайте снежки и кидайте в Снегурочку.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Проводится игра в «Снежки». Лиса сначала кидает в детей, а потом убегает.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59B4">
        <w:rPr>
          <w:rFonts w:ascii="Times New Roman" w:hAnsi="Times New Roman" w:cs="Times New Roman"/>
          <w:sz w:val="28"/>
          <w:szCs w:val="28"/>
        </w:rPr>
        <w:t>: А это вовсе и не Снегурочка была, а хитрая Лиса. Давайте еще раз позовем Снегурочку.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 зовут Снегурочку. Под музыку заходит Снегурочка.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Pr="00E059B4">
        <w:rPr>
          <w:rFonts w:ascii="Times New Roman" w:hAnsi="Times New Roman" w:cs="Times New Roman"/>
          <w:sz w:val="28"/>
          <w:szCs w:val="28"/>
        </w:rPr>
        <w:t>: Здравствуйте! С Новым Годом вас, друзья!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К вам пришла на елку я!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Смотрю, здесь весь лесной народ!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Где же Дед Мороз сейчас?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Не забыл ли он про нас?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Ребята, давайте позовем Дедушку Мороза.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Зовут Деда Мороза.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Нет, кричите слабовато!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Ну-ка, дружно все, ребята,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Позовем его всерьез,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Крикнем: "Дедушка Мороз!"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9B4"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59B4">
        <w:rPr>
          <w:rFonts w:ascii="Times New Roman" w:hAnsi="Times New Roman" w:cs="Times New Roman"/>
          <w:sz w:val="28"/>
          <w:szCs w:val="28"/>
        </w:rPr>
        <w:t>: Как народу много в зале!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Славный праздник будет тут.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lastRenderedPageBreak/>
        <w:t xml:space="preserve">Значит, </w:t>
      </w:r>
      <w:proofErr w:type="gramStart"/>
      <w:r w:rsidRPr="00E059B4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059B4">
        <w:rPr>
          <w:rFonts w:ascii="Times New Roman" w:hAnsi="Times New Roman" w:cs="Times New Roman"/>
          <w:sz w:val="28"/>
          <w:szCs w:val="28"/>
        </w:rPr>
        <w:t xml:space="preserve"> мне сказали,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Что меня ребята ждут.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Становитесь-ка, ребятки,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Все скорее в хоровод.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Песней, пляской и весельем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Встретим с вами Новый год.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i/>
          <w:sz w:val="28"/>
          <w:szCs w:val="28"/>
        </w:rPr>
        <w:t>Все встают в хоровод и поют песню</w:t>
      </w:r>
      <w:r w:rsidRPr="00E0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9B4">
        <w:rPr>
          <w:rFonts w:ascii="Times New Roman" w:hAnsi="Times New Roman" w:cs="Times New Roman"/>
          <w:sz w:val="28"/>
          <w:szCs w:val="28"/>
        </w:rPr>
        <w:t>Е.Жарковского</w:t>
      </w:r>
      <w:proofErr w:type="spellEnd"/>
      <w:r w:rsidRPr="00E059B4">
        <w:rPr>
          <w:rFonts w:ascii="Times New Roman" w:hAnsi="Times New Roman" w:cs="Times New Roman"/>
          <w:sz w:val="28"/>
          <w:szCs w:val="28"/>
        </w:rPr>
        <w:t xml:space="preserve"> «Хороводная».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59B4">
        <w:rPr>
          <w:rFonts w:ascii="Times New Roman" w:hAnsi="Times New Roman" w:cs="Times New Roman"/>
          <w:sz w:val="28"/>
          <w:szCs w:val="28"/>
        </w:rPr>
        <w:t>: Молодцы, детишки, красивая песня. А вы меня не боитесь? А если я вас заморожу, не боитесь?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9B4">
        <w:rPr>
          <w:rFonts w:ascii="Times New Roman" w:hAnsi="Times New Roman" w:cs="Times New Roman"/>
          <w:i/>
          <w:sz w:val="28"/>
          <w:szCs w:val="28"/>
        </w:rPr>
        <w:t>Игра «Заморожу».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Ну, молодцы, не боитесь меня.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Воспитатель: Дед Мороз! А мы тебя с ребятами из круга не выпустим!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Как не выпустите? А здесь выйду! </w:t>
      </w:r>
      <w:proofErr w:type="gramStart"/>
      <w:r w:rsidRPr="00E059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59B4">
        <w:rPr>
          <w:rFonts w:ascii="Times New Roman" w:hAnsi="Times New Roman" w:cs="Times New Roman"/>
          <w:sz w:val="28"/>
          <w:szCs w:val="28"/>
        </w:rPr>
        <w:t>дети берутся за руки) А я здесь перепрыгну! (дети поднимают руки вверх ) А я здесь пролезу! (дети садятся на корточки) Что же мне делать? Как мне выйти?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А ты, Дедушка, станцуй для нас.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Дед Мороз танцует, просит детей сесть на стульчики и просит дать ему стул.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Ох, как жарко стало мне,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Не привык я жить в тепле.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Снежинки – </w:t>
      </w:r>
      <w:proofErr w:type="spellStart"/>
      <w:r w:rsidRPr="00E059B4">
        <w:rPr>
          <w:rFonts w:ascii="Times New Roman" w:hAnsi="Times New Roman" w:cs="Times New Roman"/>
          <w:sz w:val="28"/>
          <w:szCs w:val="28"/>
        </w:rPr>
        <w:t>холодинки</w:t>
      </w:r>
      <w:proofErr w:type="spellEnd"/>
      <w:r w:rsidRPr="00E059B4">
        <w:rPr>
          <w:rFonts w:ascii="Times New Roman" w:hAnsi="Times New Roman" w:cs="Times New Roman"/>
          <w:sz w:val="28"/>
          <w:szCs w:val="28"/>
        </w:rPr>
        <w:t>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Серебряные льдинки,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Скорей сюда летите,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Мороза остудите.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 xml:space="preserve"> снежинка:</w:t>
      </w:r>
      <w:r w:rsidRPr="00E059B4">
        <w:rPr>
          <w:rFonts w:ascii="Times New Roman" w:hAnsi="Times New Roman" w:cs="Times New Roman"/>
          <w:sz w:val="28"/>
          <w:szCs w:val="28"/>
        </w:rPr>
        <w:t xml:space="preserve"> Разлетимся мы, снежинки,</w:t>
      </w:r>
    </w:p>
    <w:p w:rsid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По полям и по лесам.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 xml:space="preserve"> Чтоб засыпать все тропинки,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Покружиться надо нам.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59B4">
        <w:rPr>
          <w:rFonts w:ascii="Times New Roman" w:hAnsi="Times New Roman" w:cs="Times New Roman"/>
          <w:i/>
          <w:sz w:val="28"/>
          <w:szCs w:val="28"/>
        </w:rPr>
        <w:t>Танец снежинок.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E059B4">
        <w:rPr>
          <w:rFonts w:ascii="Times New Roman" w:hAnsi="Times New Roman" w:cs="Times New Roman"/>
          <w:sz w:val="28"/>
          <w:szCs w:val="28"/>
        </w:rPr>
        <w:t xml:space="preserve"> Какие красавицы – снежинки, спасибо, остудили дедушку.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Воспитатель: Дедушка Мороз, наши дети подготовили тебе в подарок стихи. Не хочешь ли послушать.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59B4">
        <w:rPr>
          <w:rFonts w:ascii="Times New Roman" w:hAnsi="Times New Roman" w:cs="Times New Roman"/>
          <w:sz w:val="28"/>
          <w:szCs w:val="28"/>
        </w:rPr>
        <w:t>: Конечно, хочу. Я очень люблю, когда мне дети стихи читают. Я им за это подарки дарю.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59B4">
        <w:rPr>
          <w:rFonts w:ascii="Times New Roman" w:hAnsi="Times New Roman" w:cs="Times New Roman"/>
          <w:sz w:val="28"/>
          <w:szCs w:val="28"/>
        </w:rPr>
        <w:t>: Какие молодцы, какие стихи выучили. Ну что ж, таким хорошим детям я сейчас раздам подарки! Ну-ка, внученька, пойди, да под елкой погляди! Там мешок я положил с подарками.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 это время выходит Лиса и забирает мешок из-под елки.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Лиса</w:t>
      </w:r>
      <w:r w:rsidRPr="00E059B4">
        <w:rPr>
          <w:rFonts w:ascii="Times New Roman" w:hAnsi="Times New Roman" w:cs="Times New Roman"/>
          <w:sz w:val="28"/>
          <w:szCs w:val="28"/>
        </w:rPr>
        <w:t>: Целый утренник ждала и в Снегурочку одевалась, чтоб подарки забрать. Я очень подарки люблю. Все, не получите вы свои подарки, я их сама съем.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59B4">
        <w:rPr>
          <w:rFonts w:ascii="Times New Roman" w:hAnsi="Times New Roman" w:cs="Times New Roman"/>
          <w:sz w:val="28"/>
          <w:szCs w:val="28"/>
        </w:rPr>
        <w:t>: Ах ты, рыжая плутовка, поступила очень ловко!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Я волшебник или нет?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lastRenderedPageBreak/>
        <w:t>Говорят, что мне 100 лет</w:t>
      </w:r>
      <w:proofErr w:type="gramStart"/>
      <w:r w:rsidRPr="00E059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59B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059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59B4">
        <w:rPr>
          <w:rFonts w:ascii="Times New Roman" w:hAnsi="Times New Roman" w:cs="Times New Roman"/>
          <w:sz w:val="28"/>
          <w:szCs w:val="28"/>
        </w:rPr>
        <w:t>тучит посохом об пол) Раз, два, три! Ну что ж, открывай мешок, ешь подарки, они твои.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Лиса ставит мешок на стол и достает из мешка калоши, шляпу и …….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Лиса</w:t>
      </w:r>
      <w:r w:rsidRPr="00E059B4">
        <w:rPr>
          <w:rFonts w:ascii="Times New Roman" w:hAnsi="Times New Roman" w:cs="Times New Roman"/>
          <w:sz w:val="28"/>
          <w:szCs w:val="28"/>
        </w:rPr>
        <w:t>: Ой! Что же это такое, а где конфетки, шоколадки? Сами ешьте такие подарки!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Уходит.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E059B4">
        <w:rPr>
          <w:rFonts w:ascii="Times New Roman" w:hAnsi="Times New Roman" w:cs="Times New Roman"/>
          <w:sz w:val="28"/>
          <w:szCs w:val="28"/>
        </w:rPr>
        <w:t>: Ну что ж, поделом Лисе. А вы ребята, не расстраивайтесь.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Ну, Снегурка, помоги.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Сахар, соль, воды неси.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Немного снега, мишуры.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Смешаем это вместе мы.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Осталось только подождать,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Волшебные слова сказать: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«Снег, снег, снег! Лёд, лёд, лёд!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Чудеса под Новый год!»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Достает из мешка подарки. Раздает детям.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Вот подарки вам, друзья!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Ну а нам уж в путь пора!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С новым годом поздравляем,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Веселиться всем желаем!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До свидания, детвора.</w:t>
      </w:r>
    </w:p>
    <w:p w:rsidR="008F5E37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E059B4">
        <w:rPr>
          <w:rFonts w:ascii="Times New Roman" w:hAnsi="Times New Roman" w:cs="Times New Roman"/>
          <w:sz w:val="28"/>
          <w:szCs w:val="28"/>
        </w:rPr>
        <w:t>: Спасибо, Дед Мороз, спасибо, Снегурочка. До свиданья!</w:t>
      </w:r>
    </w:p>
    <w:p w:rsidR="001270F1" w:rsidRPr="00E059B4" w:rsidRDefault="008F5E37" w:rsidP="00E05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9B4">
        <w:rPr>
          <w:rFonts w:ascii="Times New Roman" w:hAnsi="Times New Roman" w:cs="Times New Roman"/>
          <w:sz w:val="28"/>
          <w:szCs w:val="28"/>
        </w:rPr>
        <w:t>А я хочу поздравить всех с наступающим Новым годом и пожелать………</w:t>
      </w:r>
    </w:p>
    <w:sectPr w:rsidR="001270F1" w:rsidRPr="00E059B4" w:rsidSect="00E059B4">
      <w:pgSz w:w="11906" w:h="16838"/>
      <w:pgMar w:top="284" w:right="3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5A"/>
    <w:rsid w:val="0004705A"/>
    <w:rsid w:val="001270F1"/>
    <w:rsid w:val="008F5E37"/>
    <w:rsid w:val="00AF3AB2"/>
    <w:rsid w:val="00D3706B"/>
    <w:rsid w:val="00E0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Sony</cp:lastModifiedBy>
  <cp:revision>6</cp:revision>
  <cp:lastPrinted>2015-11-19T08:48:00Z</cp:lastPrinted>
  <dcterms:created xsi:type="dcterms:W3CDTF">2015-10-06T18:20:00Z</dcterms:created>
  <dcterms:modified xsi:type="dcterms:W3CDTF">2016-02-09T08:19:00Z</dcterms:modified>
</cp:coreProperties>
</file>